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D24A" w14:textId="71D3565D" w:rsidR="009B6D62" w:rsidRDefault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აღწერილობა:</w:t>
      </w:r>
    </w:p>
    <w:p w14:paraId="6FD6AC97" w14:textId="55F4EDAB" w:rsidR="00682A4E" w:rsidRPr="000B2E58" w:rsidRDefault="00A9328C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ურბანი დეველოპმენტი </w:t>
      </w:r>
      <w:r w:rsidR="009B6D62">
        <w:rPr>
          <w:rFonts w:ascii="Sylfaen" w:hAnsi="Sylfaen"/>
          <w:lang w:val="ka-GE"/>
        </w:rPr>
        <w:t xml:space="preserve"> აცხადებს ტენდერს </w:t>
      </w:r>
      <w:r>
        <w:rPr>
          <w:rFonts w:ascii="Sylfaen" w:hAnsi="Sylfaen"/>
          <w:lang w:val="ka-GE"/>
        </w:rPr>
        <w:t>2</w:t>
      </w:r>
      <w:r w:rsidR="00364739"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ერთეული</w:t>
      </w:r>
      <w:r w:rsidR="009B6D62">
        <w:rPr>
          <w:rFonts w:ascii="Sylfaen" w:hAnsi="Sylfaen"/>
          <w:lang w:val="ka-GE"/>
        </w:rPr>
        <w:t xml:space="preserve"> ლიფტის შესყიდვა /მონტაჟზე</w:t>
      </w:r>
      <w:r w:rsidR="000B2E58">
        <w:rPr>
          <w:rFonts w:ascii="Sylfaen" w:hAnsi="Sylfaen"/>
          <w:lang w:val="ka-GE"/>
        </w:rPr>
        <w:t xml:space="preserve"> და იწვევს კვალიფიციურ კომპანიებს.</w:t>
      </w:r>
      <w:r w:rsidR="000B2E58">
        <w:rPr>
          <w:rFonts w:ascii="Sylfaen" w:hAnsi="Sylfaen"/>
        </w:rPr>
        <w:t xml:space="preserve">    </w:t>
      </w:r>
      <w:r w:rsidR="000B2E58">
        <w:rPr>
          <w:rFonts w:ascii="Sylfaen" w:hAnsi="Sylfaen"/>
          <w:lang w:val="ka-GE"/>
        </w:rPr>
        <w:t>(ქ</w:t>
      </w:r>
      <w:r>
        <w:rPr>
          <w:rFonts w:ascii="Sylfaen" w:hAnsi="Sylfaen"/>
          <w:lang w:val="ka-GE"/>
        </w:rPr>
        <w:t xml:space="preserve">.ბათუმი სულაბერიძის ქ,84 </w:t>
      </w:r>
      <w:r w:rsidR="000B2E58">
        <w:rPr>
          <w:rFonts w:ascii="Sylfaen" w:hAnsi="Sylfaen"/>
        </w:rPr>
        <w:t>)</w:t>
      </w:r>
    </w:p>
    <w:p w14:paraId="451B3A11" w14:textId="2E817D5C" w:rsidR="009B6D62" w:rsidRDefault="009B6D62" w:rsidP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თანდართულ ფაილში, გთხოვთ, იხილოთ პროდუქციის შეთავაზებისთვის საჭირო ინფორმაცია:</w:t>
      </w:r>
    </w:p>
    <w:p w14:paraId="38B300CC" w14:textId="26BE26E6" w:rsidR="000C4C7E" w:rsidRPr="000C4C7E" w:rsidRDefault="000C4C7E" w:rsidP="009B6D62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  <w:lang w:val="ka-GE"/>
        </w:rPr>
        <w:t>*ლიფტების საინფორმაციო ფაილი</w:t>
      </w:r>
    </w:p>
    <w:p w14:paraId="408F7492" w14:textId="704424FF" w:rsidR="009B6D62" w:rsidRDefault="009B6D62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</w:t>
      </w:r>
      <w:r w:rsidR="000C4C7E">
        <w:rPr>
          <w:rFonts w:ascii="Sylfaen" w:hAnsi="Sylfaen"/>
          <w:u w:val="single"/>
          <w:lang w:val="ka-GE"/>
        </w:rPr>
        <w:t>გეგმები</w:t>
      </w:r>
    </w:p>
    <w:p w14:paraId="014C3C62" w14:textId="3D8B9E45" w:rsidR="000C4C7E" w:rsidRPr="000C4C7E" w:rsidRDefault="000C4C7E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*ჭრილი</w:t>
      </w:r>
    </w:p>
    <w:p w14:paraId="3394D605" w14:textId="57527646" w:rsidR="00AE0E63" w:rsidRPr="00AE0E63" w:rsidRDefault="00AE0E63" w:rsidP="009B6D62">
      <w:pPr>
        <w:rPr>
          <w:rFonts w:ascii="Sylfaen" w:hAnsi="Sylfaen"/>
          <w:lang w:val="ka-GE"/>
        </w:rPr>
      </w:pPr>
      <w:r>
        <w:rPr>
          <w:rFonts w:ascii="Sylfaen" w:hAnsi="Sylfaen"/>
          <w:u w:val="single"/>
        </w:rPr>
        <w:t>*41-</w:t>
      </w:r>
      <w:r>
        <w:rPr>
          <w:rFonts w:ascii="Sylfaen" w:hAnsi="Sylfaen"/>
          <w:u w:val="single"/>
          <w:lang w:val="ka-GE"/>
        </w:rPr>
        <w:t>ე დადგენილება</w:t>
      </w:r>
    </w:p>
    <w:p w14:paraId="55961286" w14:textId="351B91A4" w:rsidR="009B6D62" w:rsidRDefault="009B6D62" w:rsidP="009B6D62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ტენდერში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 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მონაწილეობის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მისაღებად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წარსადგენი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დოკუმენტაცია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31A6C49B" w14:textId="36C5DA2D" w:rsidR="001244D6" w:rsidRPr="000B2E58" w:rsidRDefault="001244D6" w:rsidP="009B6D62">
      <w:pPr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</w:pP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*</w:t>
      </w:r>
      <w:r w:rsidR="00E851AB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არსებულ სფეროში მოღვაწეობის გამოცდილება</w:t>
      </w:r>
      <w:r w:rsidR="000B2E58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,</w:t>
      </w:r>
      <w:r w:rsidR="00951E55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 xml:space="preserve"> </w:t>
      </w:r>
      <w:r w:rsidR="000B2E58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შესრულებული პროექტები.</w:t>
      </w:r>
    </w:p>
    <w:p w14:paraId="7DAF06DC" w14:textId="5F4FB86D" w:rsidR="009B6D62" w:rsidRPr="00B83BED" w:rsidRDefault="00B83BED" w:rsidP="009B6D62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*პრეტენდენტი კომპანიის</w:t>
      </w:r>
      <w:r w:rsidR="00E8287E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:</w:t>
      </w: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იურიდიული</w:t>
      </w:r>
      <w:r w:rsidR="000B2E58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,</w:t>
      </w:r>
      <w:r w:rsidR="00951E5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საბანკო რეკვიზიტები</w:t>
      </w:r>
      <w:r w:rsidR="000B2E58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და საკონტაქტო ინფორმაცია.</w:t>
      </w:r>
    </w:p>
    <w:p w14:paraId="46CC571B" w14:textId="00FEA265" w:rsidR="009B6D62" w:rsidRPr="001244D6" w:rsidRDefault="00B83BED" w:rsidP="009B6D62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9739D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საგარანტიო პირობების დეტალური აღწერა.</w:t>
      </w:r>
    </w:p>
    <w:p w14:paraId="4607D24C" w14:textId="5B1DCE5F" w:rsidR="009B6D62" w:rsidRDefault="009B6D62" w:rsidP="009B6D62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წარდგენის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წესი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1D14FFC2" w14:textId="155D7C92" w:rsidR="009B6D62" w:rsidRDefault="001244D6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არსებული პროექტის </w:t>
      </w:r>
      <w:r w:rsidR="00C61CE3">
        <w:rPr>
          <w:rFonts w:ascii="Sylfaen" w:hAnsi="Sylfaen"/>
          <w:lang w:val="ka-GE"/>
        </w:rPr>
        <w:t>გათვალისწინებით</w:t>
      </w:r>
      <w:r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 xml:space="preserve"> წარადგინოთ პროდუქ</w:t>
      </w:r>
      <w:r w:rsidR="00E8287E">
        <w:rPr>
          <w:rFonts w:ascii="Sylfaen" w:hAnsi="Sylfaen"/>
          <w:lang w:val="ka-GE"/>
        </w:rPr>
        <w:t>ტთა შესაძლო</w:t>
      </w:r>
      <w:r>
        <w:rPr>
          <w:rFonts w:ascii="Sylfaen" w:hAnsi="Sylfaen"/>
          <w:lang w:val="ka-GE"/>
        </w:rPr>
        <w:t xml:space="preserve"> ვარიაციები</w:t>
      </w:r>
      <w:r w:rsidR="00E8287E">
        <w:rPr>
          <w:rFonts w:ascii="Sylfaen" w:hAnsi="Sylfaen"/>
          <w:lang w:val="ka-GE"/>
        </w:rPr>
        <w:t>.</w:t>
      </w:r>
    </w:p>
    <w:p w14:paraId="0B6A5B68" w14:textId="6CFA1E67" w:rsidR="001244D6" w:rsidRDefault="001244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დეტალური აღწერა: ზომები,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მახასიათებლები,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ფასი,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ხარისხი</w:t>
      </w:r>
      <w:r w:rsidR="00951E55">
        <w:rPr>
          <w:rFonts w:ascii="Sylfaen" w:hAnsi="Sylfaen"/>
          <w:lang w:val="ka-GE"/>
        </w:rPr>
        <w:t>, გარანტია</w:t>
      </w:r>
      <w:r>
        <w:rPr>
          <w:rFonts w:ascii="Sylfaen" w:hAnsi="Sylfaen"/>
          <w:lang w:val="ka-GE"/>
        </w:rPr>
        <w:t>...</w:t>
      </w:r>
    </w:p>
    <w:p w14:paraId="526D4476" w14:textId="4E9BD535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theme="minorHAnsi"/>
          <w:color w:val="000000"/>
        </w:rPr>
      </w:pPr>
      <w:r w:rsidRPr="006006F1">
        <w:rPr>
          <w:rFonts w:eastAsia="Merriweather" w:cstheme="minorHAnsi"/>
          <w:color w:val="000000"/>
          <w:lang w:val="ka-GE"/>
        </w:rPr>
        <w:t>*</w:t>
      </w:r>
      <w:r>
        <w:rPr>
          <w:rFonts w:ascii="Sylfaen" w:eastAsia="Merriweather" w:hAnsi="Sylfaen" w:cstheme="minorHAnsi"/>
          <w:color w:val="000000"/>
          <w:lang w:val="ka-GE"/>
        </w:rPr>
        <w:t>გამოყენებული მასალის,მოწოდებული საქონლის დეტალური აღწერილობა (მათ შორის წარმომავლობა და შესაბამისი ხარისხის სერთიფიკატები)</w:t>
      </w:r>
    </w:p>
    <w:p w14:paraId="48A4F9E9" w14:textId="77777777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F19DE0B" w14:textId="77777777" w:rsidR="00332E27" w:rsidRDefault="00CF316D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სახანძრო ლიფტები უნდა აკმაყოფილებდეს კანონმდებლობის </w:t>
      </w:r>
      <w:r w:rsidR="002C36AD">
        <w:rPr>
          <w:rFonts w:ascii="Sylfaen" w:hAnsi="Sylfaen"/>
        </w:rPr>
        <w:t>41-</w:t>
      </w:r>
      <w:r w:rsidR="002C36AD">
        <w:rPr>
          <w:rFonts w:ascii="Sylfaen" w:hAnsi="Sylfaen"/>
          <w:lang w:val="ka-GE"/>
        </w:rPr>
        <w:t xml:space="preserve">ე დადგენილების </w:t>
      </w:r>
      <w:r w:rsidR="002C36AD">
        <w:rPr>
          <w:rFonts w:ascii="Sylfaen" w:hAnsi="Sylfaen"/>
          <w:lang w:val="ka-GE"/>
        </w:rPr>
        <w:tab/>
        <w:t xml:space="preserve">   </w:t>
      </w:r>
      <w:r>
        <w:rPr>
          <w:rFonts w:ascii="Sylfaen" w:hAnsi="Sylfaen"/>
          <w:lang w:val="ka-GE"/>
        </w:rPr>
        <w:t>ყველა პუნქტს</w:t>
      </w:r>
      <w:r w:rsidR="00332E27">
        <w:rPr>
          <w:rFonts w:ascii="Sylfaen" w:hAnsi="Sylfaen"/>
          <w:lang w:val="ka-GE"/>
        </w:rPr>
        <w:t>.</w:t>
      </w:r>
    </w:p>
    <w:p w14:paraId="22A217B0" w14:textId="6C6006FB" w:rsidR="009B6D62" w:rsidRPr="008D7059" w:rsidRDefault="00332E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CF316D">
        <w:rPr>
          <w:rFonts w:ascii="Sylfaen" w:hAnsi="Sylfaen"/>
          <w:lang w:val="ka-GE"/>
        </w:rPr>
        <w:t xml:space="preserve"> </w:t>
      </w:r>
      <w:r w:rsidR="00325378" w:rsidRPr="008D7059">
        <w:rPr>
          <w:rFonts w:ascii="Sylfaen" w:hAnsi="Sylfaen"/>
          <w:lang w:val="ka-GE"/>
        </w:rPr>
        <w:t xml:space="preserve">მომწოდებელი </w:t>
      </w:r>
      <w:r w:rsidRPr="008D7059">
        <w:rPr>
          <w:rFonts w:ascii="Sylfaen" w:hAnsi="Sylfaen"/>
          <w:lang w:val="ka-GE"/>
        </w:rPr>
        <w:t xml:space="preserve">პასუხისმგებელი </w:t>
      </w:r>
      <w:r w:rsidR="00325378" w:rsidRPr="008D7059">
        <w:rPr>
          <w:rFonts w:ascii="Sylfaen" w:hAnsi="Sylfaen"/>
          <w:lang w:val="ka-GE"/>
        </w:rPr>
        <w:t xml:space="preserve">უნდა იყოს </w:t>
      </w:r>
      <w:r w:rsidR="002C36AD" w:rsidRPr="008D7059">
        <w:rPr>
          <w:rFonts w:ascii="Sylfaen" w:hAnsi="Sylfaen"/>
          <w:lang w:val="ka-GE"/>
        </w:rPr>
        <w:t xml:space="preserve"> ლიფტების </w:t>
      </w:r>
      <w:r w:rsidR="008D7059" w:rsidRPr="008D7059">
        <w:rPr>
          <w:rFonts w:ascii="Sylfaen" w:hAnsi="Sylfaen"/>
          <w:lang w:val="ka-GE"/>
        </w:rPr>
        <w:t>გამართულობაზე და ექსპლუატაციაში მიღებაზე.</w:t>
      </w:r>
    </w:p>
    <w:p w14:paraId="26278A9A" w14:textId="5E53A875" w:rsidR="00325378" w:rsidRDefault="00552F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7B6E4C">
        <w:rPr>
          <w:rFonts w:ascii="Sylfaen" w:hAnsi="Sylfaen"/>
          <w:lang w:val="ka-GE"/>
        </w:rPr>
        <w:t xml:space="preserve">აუცილებელია </w:t>
      </w:r>
      <w:r w:rsidR="002C36AD">
        <w:rPr>
          <w:rFonts w:ascii="Sylfaen" w:hAnsi="Sylfaen"/>
          <w:lang w:val="ka-GE"/>
        </w:rPr>
        <w:t xml:space="preserve">თითოეული ვარიაციის </w:t>
      </w:r>
      <w:r>
        <w:rPr>
          <w:rFonts w:ascii="Sylfaen" w:hAnsi="Sylfaen"/>
          <w:lang w:val="ka-GE"/>
        </w:rPr>
        <w:t xml:space="preserve">ფოტო-მასალის წარდგენა </w:t>
      </w:r>
      <w:r w:rsidR="002C36AD">
        <w:rPr>
          <w:rFonts w:ascii="Sylfaen" w:hAnsi="Sylfaen"/>
          <w:lang w:val="ka-GE"/>
        </w:rPr>
        <w:t>.</w:t>
      </w:r>
    </w:p>
    <w:p w14:paraId="649F13EC" w14:textId="26C79135" w:rsidR="002C36AD" w:rsidRDefault="002C36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მ</w:t>
      </w:r>
      <w:r w:rsidR="007B6E4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წოდების</w:t>
      </w:r>
      <w:r w:rsidR="00397F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მონტაჟის</w:t>
      </w:r>
      <w:r w:rsidR="003757E7">
        <w:rPr>
          <w:rFonts w:ascii="Sylfaen" w:hAnsi="Sylfaen"/>
          <w:lang w:val="ka-GE"/>
        </w:rPr>
        <w:t>ა და ანგარიშსწორების</w:t>
      </w:r>
      <w:r>
        <w:rPr>
          <w:rFonts w:ascii="Sylfaen" w:hAnsi="Sylfaen"/>
          <w:lang w:val="ka-GE"/>
        </w:rPr>
        <w:t xml:space="preserve"> </w:t>
      </w:r>
      <w:r w:rsidR="00C61CE3">
        <w:rPr>
          <w:rFonts w:ascii="Sylfaen" w:hAnsi="Sylfaen"/>
          <w:lang w:val="ka-GE"/>
        </w:rPr>
        <w:t xml:space="preserve">დროის </w:t>
      </w:r>
      <w:r>
        <w:rPr>
          <w:rFonts w:ascii="Sylfaen" w:hAnsi="Sylfaen"/>
          <w:lang w:val="ka-GE"/>
        </w:rPr>
        <w:t>გეგმა-გრაფიკი.</w:t>
      </w:r>
    </w:p>
    <w:p w14:paraId="08272416" w14:textId="05F4451B" w:rsidR="00416595" w:rsidRDefault="004165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*ღირებულება</w:t>
      </w:r>
      <w:r w:rsidR="007B6E4C">
        <w:rPr>
          <w:rFonts w:ascii="Sylfaen" w:hAnsi="Sylfaen"/>
          <w:lang w:val="ka-GE"/>
        </w:rPr>
        <w:t xml:space="preserve"> </w:t>
      </w:r>
      <w:r w:rsidR="006006F1">
        <w:rPr>
          <w:rFonts w:ascii="Sylfaen" w:hAnsi="Sylfaen"/>
          <w:lang w:val="ka-GE"/>
        </w:rPr>
        <w:t>მითითებული</w:t>
      </w:r>
      <w:r w:rsidR="007B6E4C">
        <w:rPr>
          <w:rFonts w:ascii="Sylfaen" w:hAnsi="Sylfaen"/>
          <w:lang w:val="ka-GE"/>
        </w:rPr>
        <w:t xml:space="preserve"> უნდა იყოს დღგ-ს ჩათვლით.</w:t>
      </w:r>
    </w:p>
    <w:p w14:paraId="7C24D697" w14:textId="7FAB547F" w:rsidR="00E851AB" w:rsidRDefault="007B6E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*შეთავაზების წარდგენა შესაძლებელია პრეტენდენტისთვის მოსახერხებელ ფორმატში.</w:t>
      </w:r>
    </w:p>
    <w:p w14:paraId="6AD59A33" w14:textId="77777777" w:rsidR="00031742" w:rsidRPr="007B6E4C" w:rsidRDefault="00031742">
      <w:pPr>
        <w:rPr>
          <w:rFonts w:ascii="Sylfaen" w:hAnsi="Sylfaen"/>
          <w:lang w:val="ka-GE"/>
        </w:rPr>
      </w:pPr>
    </w:p>
    <w:p w14:paraId="0B488844" w14:textId="327C3EBE" w:rsidR="00E2421D" w:rsidRPr="00031742" w:rsidRDefault="00FD5036" w:rsidP="00E2421D">
      <w:pPr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</w:pPr>
      <w:r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br/>
      </w:r>
      <w:r w:rsidR="006C2300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br/>
      </w:r>
      <w:bookmarkStart w:id="0" w:name="_GoBack"/>
      <w:bookmarkEnd w:id="0"/>
      <w:r w:rsidR="00E2421D"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E2421D"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პირი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E2421D"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სატენდერო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E2421D"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დოკუმენტაციასთან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="00E2421D"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დაკავშირებით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="00E2421D"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br/>
        <w:t>დიმიტრი კოღუაშვილი</w:t>
      </w:r>
      <w:r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br/>
        <w:t>მობ: 599994141</w:t>
      </w:r>
      <w:r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br/>
        <w:t xml:space="preserve">ელ. ფოსტა: </w:t>
      </w:r>
      <w:hyperlink r:id="rId6" w:history="1">
        <w:r w:rsidRPr="00F377D6">
          <w:rPr>
            <w:rStyle w:val="Hyperlink"/>
            <w:rFonts w:ascii="Helvetica Neue" w:eastAsia="Times New Roman" w:hAnsi="Helvetica Neue" w:cs="Times New Roman"/>
            <w:sz w:val="18"/>
            <w:szCs w:val="18"/>
          </w:rPr>
          <w:t>info@urbani.ge</w:t>
        </w:r>
      </w:hyperlink>
      <w:r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</w:p>
    <w:p w14:paraId="2F0A8F7A" w14:textId="432EFFE1" w:rsidR="009B6D62" w:rsidRPr="00031742" w:rsidRDefault="009B6D62">
      <w:pPr>
        <w:rPr>
          <w:rFonts w:cstheme="minorHAnsi"/>
          <w:lang w:val="ka-GE"/>
        </w:rPr>
      </w:pPr>
    </w:p>
    <w:p w14:paraId="18E4F61F" w14:textId="77777777" w:rsidR="009B6D62" w:rsidRDefault="009B6D62" w:rsidP="009B6D62">
      <w:pP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  <w:r w:rsidRPr="00443234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ინფორმაცია პრეტენდენტებისათვის</w:t>
      </w:r>
      <w: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:</w:t>
      </w:r>
    </w:p>
    <w:p w14:paraId="22C2B3E4" w14:textId="7BEA6911" w:rsidR="009B6D62" w:rsidRDefault="009B6D62" w:rsidP="009B6D62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*შემოთავაზების წარდგენის ბოლო ვადაა 20</w:t>
      </w:r>
      <w:r w:rsidR="00A9328C">
        <w:rPr>
          <w:rStyle w:val="Strong"/>
          <w:rFonts w:ascii="Sylfaen" w:hAnsi="Sylfaen" w:cs="Helvetica"/>
          <w:color w:val="333333"/>
          <w:szCs w:val="18"/>
          <w:shd w:val="clear" w:color="auto" w:fill="FFFFFF"/>
        </w:rPr>
        <w:t xml:space="preserve">20 </w:t>
      </w: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წლის </w:t>
      </w:r>
      <w:r w:rsidR="00A9328C">
        <w:rPr>
          <w:rStyle w:val="Strong"/>
          <w:rFonts w:ascii="Sylfaen" w:hAnsi="Sylfaen" w:cs="Helvetica"/>
          <w:color w:val="333333"/>
          <w:szCs w:val="18"/>
          <w:shd w:val="clear" w:color="auto" w:fill="FFFFFF"/>
        </w:rPr>
        <w:t xml:space="preserve">30 </w:t>
      </w: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მარტი 1</w:t>
      </w:r>
      <w:r w:rsidR="00EB4D6A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8</w:t>
      </w: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:00 საათი.</w:t>
      </w:r>
    </w:p>
    <w:p w14:paraId="227C0740" w14:textId="77777777" w:rsidR="009B6D62" w:rsidRDefault="009B6D62" w:rsidP="009B6D62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</w:p>
    <w:p w14:paraId="7D1B3C4B" w14:textId="77777777" w:rsidR="009B6D62" w:rsidRPr="009B6D62" w:rsidRDefault="009B6D62">
      <w:pPr>
        <w:rPr>
          <w:rFonts w:ascii="Sylfaen" w:hAnsi="Sylfaen"/>
          <w:lang w:val="ka-GE"/>
        </w:rPr>
      </w:pPr>
    </w:p>
    <w:sectPr w:rsidR="009B6D62" w:rsidRPr="009B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AED"/>
    <w:multiLevelType w:val="multilevel"/>
    <w:tmpl w:val="0DB2B96A"/>
    <w:lvl w:ilvl="0">
      <w:start w:val="1"/>
      <w:numFmt w:val="bullet"/>
      <w:lvlText w:val="-"/>
      <w:lvlJc w:val="left"/>
      <w:pPr>
        <w:ind w:left="4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8"/>
    <w:rsid w:val="00031742"/>
    <w:rsid w:val="000B2E58"/>
    <w:rsid w:val="000C4C7E"/>
    <w:rsid w:val="001244D6"/>
    <w:rsid w:val="002107C7"/>
    <w:rsid w:val="002B745B"/>
    <w:rsid w:val="002C36AD"/>
    <w:rsid w:val="00325378"/>
    <w:rsid w:val="00332E27"/>
    <w:rsid w:val="00347002"/>
    <w:rsid w:val="00364739"/>
    <w:rsid w:val="003757E7"/>
    <w:rsid w:val="00375BF6"/>
    <w:rsid w:val="00397F3C"/>
    <w:rsid w:val="00416595"/>
    <w:rsid w:val="00552F08"/>
    <w:rsid w:val="006006F1"/>
    <w:rsid w:val="00682A4E"/>
    <w:rsid w:val="006C2300"/>
    <w:rsid w:val="007B6E4C"/>
    <w:rsid w:val="008D7059"/>
    <w:rsid w:val="00951E55"/>
    <w:rsid w:val="009739D5"/>
    <w:rsid w:val="009B6D62"/>
    <w:rsid w:val="00A75CC8"/>
    <w:rsid w:val="00A9328C"/>
    <w:rsid w:val="00AE0E63"/>
    <w:rsid w:val="00B16F0E"/>
    <w:rsid w:val="00B83BED"/>
    <w:rsid w:val="00C46AB6"/>
    <w:rsid w:val="00C61CE3"/>
    <w:rsid w:val="00CA7D76"/>
    <w:rsid w:val="00CF316D"/>
    <w:rsid w:val="00D26F71"/>
    <w:rsid w:val="00E2421D"/>
    <w:rsid w:val="00E8287E"/>
    <w:rsid w:val="00E851AB"/>
    <w:rsid w:val="00EB4D6A"/>
    <w:rsid w:val="00EB657D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25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D62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D62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urbani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T</cp:lastModifiedBy>
  <cp:revision>27</cp:revision>
  <cp:lastPrinted>2019-03-18T11:14:00Z</cp:lastPrinted>
  <dcterms:created xsi:type="dcterms:W3CDTF">2019-03-15T10:31:00Z</dcterms:created>
  <dcterms:modified xsi:type="dcterms:W3CDTF">2020-02-24T07:44:00Z</dcterms:modified>
</cp:coreProperties>
</file>